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27" w:rsidRPr="00CD4927" w:rsidRDefault="00CD4927" w:rsidP="00CD49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7CA8" w:rsidRPr="00CD4927" w:rsidRDefault="00217CA8" w:rsidP="00CD49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7CA8" w:rsidRPr="00CD4927" w:rsidRDefault="00217CA8" w:rsidP="00CD49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«Средняя общеобразовательная школа №33 с углубленным изучением отдельных предметов» Авиастроительного района г. Казани</w:t>
      </w:r>
    </w:p>
    <w:p w:rsidR="00217CA8" w:rsidRPr="00CD4927" w:rsidRDefault="00217CA8" w:rsidP="00CD4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7CA8" w:rsidRPr="00CD4927" w:rsidRDefault="00217CA8" w:rsidP="00CD49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217CA8" w:rsidRPr="00CD4927" w:rsidRDefault="00217CA8" w:rsidP="00CD4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CA8" w:rsidRPr="00CD4927" w:rsidRDefault="00217CA8" w:rsidP="00CD4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__________________________________________________________2016 г.</w:t>
      </w:r>
    </w:p>
    <w:p w:rsidR="00217CA8" w:rsidRPr="00CD4927" w:rsidRDefault="00A435AE" w:rsidP="00CD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работы спортивного клуба школы</w:t>
      </w:r>
    </w:p>
    <w:p w:rsidR="00217CA8" w:rsidRPr="00CD4927" w:rsidRDefault="00217CA8" w:rsidP="00CD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CA8" w:rsidRPr="00CD4927" w:rsidRDefault="00217CA8" w:rsidP="00CD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CD4927">
        <w:rPr>
          <w:rFonts w:ascii="Times New Roman" w:hAnsi="Times New Roman" w:cs="Times New Roman"/>
          <w:sz w:val="24"/>
          <w:szCs w:val="24"/>
        </w:rPr>
        <w:t>пла</w:t>
      </w:r>
      <w:r w:rsidR="00DF297F">
        <w:rPr>
          <w:rFonts w:ascii="Times New Roman" w:hAnsi="Times New Roman" w:cs="Times New Roman"/>
          <w:sz w:val="24"/>
          <w:szCs w:val="24"/>
        </w:rPr>
        <w:t>на воспитательной работы школы</w:t>
      </w:r>
      <w:r w:rsidRPr="00CD4927">
        <w:rPr>
          <w:rFonts w:ascii="Times New Roman" w:hAnsi="Times New Roman" w:cs="Times New Roman"/>
          <w:sz w:val="24"/>
          <w:szCs w:val="24"/>
        </w:rPr>
        <w:t>, в целях воспитания здорового образа жизни</w:t>
      </w:r>
    </w:p>
    <w:p w:rsidR="00217CA8" w:rsidRPr="00CD4927" w:rsidRDefault="00217CA8" w:rsidP="00CD49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217CA8" w:rsidRPr="00CD4927" w:rsidRDefault="00A435AE" w:rsidP="00CD49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работы спортивного клуба ш</w:t>
      </w:r>
      <w:r w:rsidR="00B93C10"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на 2016-2017 учебный год.  (П</w:t>
      </w: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1)</w:t>
      </w:r>
    </w:p>
    <w:p w:rsidR="00A435AE" w:rsidRPr="00CD4927" w:rsidRDefault="00A435AE" w:rsidP="00CD49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ответственность за работу спортивного клуба на учителей физической культуры </w:t>
      </w:r>
      <w:proofErr w:type="spellStart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Аввакумову</w:t>
      </w:r>
      <w:proofErr w:type="spellEnd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Галеева</w:t>
      </w:r>
      <w:proofErr w:type="spellEnd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А.Р.</w:t>
      </w:r>
      <w:r w:rsidR="00DF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F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Бударина</w:t>
      </w:r>
      <w:proofErr w:type="spellEnd"/>
      <w:r w:rsidR="00DF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</w:p>
    <w:p w:rsidR="00B93C10" w:rsidRPr="00CD4927" w:rsidRDefault="00A435AE" w:rsidP="00CD49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работы спортивного клуба заместителю директора по УР </w:t>
      </w:r>
      <w:proofErr w:type="spellStart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Халиловой</w:t>
      </w:r>
      <w:proofErr w:type="spellEnd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составить расписание посещения ле</w:t>
      </w:r>
      <w:r w:rsidR="00B93C10"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довой арены СО</w:t>
      </w: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«Триумф»</w:t>
      </w:r>
      <w:r w:rsidR="00B93C10"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5-11 классов. (Приложение 2)</w:t>
      </w:r>
    </w:p>
    <w:p w:rsidR="00A435AE" w:rsidRPr="00A474F5" w:rsidRDefault="00A435AE" w:rsidP="00A474F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работы спортивного клуба заместителю  директора по УР </w:t>
      </w:r>
      <w:proofErr w:type="spellStart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Ибатуллиной</w:t>
      </w:r>
      <w:proofErr w:type="spellEnd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 составить расписание посещения бассейна учащ</w:t>
      </w:r>
      <w:r w:rsidR="00A47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имися 1-11 классов (П</w:t>
      </w: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3)</w:t>
      </w:r>
    </w:p>
    <w:p w:rsidR="00217CA8" w:rsidRPr="00CD4927" w:rsidRDefault="00217CA8" w:rsidP="00CD49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ответственность за жизнь и здоровье учащихся </w:t>
      </w:r>
      <w:r w:rsidR="00A47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посещения катка</w:t>
      </w:r>
      <w:r w:rsidR="00B93C10"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классных руководителей  5</w:t>
      </w: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классов.</w:t>
      </w:r>
    </w:p>
    <w:p w:rsidR="00217CA8" w:rsidRDefault="00B93C10" w:rsidP="00CD49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5</w:t>
      </w:r>
      <w:r w:rsidR="00217CA8"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классов проводить инструктажи безопаснос</w:t>
      </w: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перед выходом на каток.</w:t>
      </w:r>
    </w:p>
    <w:p w:rsidR="00A474F5" w:rsidRPr="00CD4927" w:rsidRDefault="00A474F5" w:rsidP="00CD49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ответственность за жизнь и здоровье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посещения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бассейна школы на ПДО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Козякову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И.Б., Абросимову С.Н.</w:t>
      </w:r>
    </w:p>
    <w:p w:rsidR="00217CA8" w:rsidRPr="00CD4927" w:rsidRDefault="00217CA8" w:rsidP="00CD492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возложить на  зам. директора по УР – Халилову В.В.</w:t>
      </w:r>
    </w:p>
    <w:p w:rsidR="00217CA8" w:rsidRPr="00CD4927" w:rsidRDefault="00217CA8" w:rsidP="00CD4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CA8" w:rsidRPr="00CD4927" w:rsidRDefault="00217CA8" w:rsidP="00CD4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                                                 Н.Ш. Шаяхметова</w:t>
      </w:r>
    </w:p>
    <w:p w:rsidR="00217CA8" w:rsidRPr="00CD4927" w:rsidRDefault="00217CA8" w:rsidP="00CD4927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3C10" w:rsidRDefault="00217CA8" w:rsidP="00CD4927">
      <w:pPr>
        <w:pStyle w:val="a3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Халилова В.В.</w:t>
      </w:r>
    </w:p>
    <w:p w:rsidR="00A474F5" w:rsidRDefault="00A474F5" w:rsidP="00CD4927">
      <w:pPr>
        <w:pStyle w:val="a3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Ибатуллина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</w:t>
      </w:r>
    </w:p>
    <w:p w:rsidR="00A474F5" w:rsidRDefault="00A474F5" w:rsidP="00CD4927">
      <w:pPr>
        <w:pStyle w:val="a3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Аввакумова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</w:p>
    <w:p w:rsidR="00A474F5" w:rsidRDefault="00A474F5" w:rsidP="00CD4927">
      <w:pPr>
        <w:pStyle w:val="a3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А.Р.</w:t>
      </w:r>
    </w:p>
    <w:p w:rsidR="00A474F5" w:rsidRDefault="00A474F5" w:rsidP="00CD4927">
      <w:pPr>
        <w:pStyle w:val="a3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</w:p>
    <w:p w:rsidR="00A474F5" w:rsidRDefault="00A474F5" w:rsidP="00CD4927">
      <w:pPr>
        <w:pStyle w:val="a3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уководители</w:t>
      </w:r>
    </w:p>
    <w:p w:rsidR="00A474F5" w:rsidRPr="00CD4927" w:rsidRDefault="00A474F5" w:rsidP="00CD4927">
      <w:pPr>
        <w:pStyle w:val="a3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927" w:rsidRPr="00CD4927" w:rsidRDefault="00CD4927" w:rsidP="00CD4927">
      <w:pPr>
        <w:pStyle w:val="a3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927" w:rsidRDefault="00CD4927" w:rsidP="00CD4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4F5" w:rsidRPr="00CD4927" w:rsidRDefault="00A474F5" w:rsidP="00CD4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4927" w:rsidRDefault="00CD4927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Pr="00A907AF" w:rsidRDefault="00A907AF" w:rsidP="00A907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07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07AF" w:rsidRPr="00A907AF" w:rsidRDefault="00A907AF" w:rsidP="00A907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7AF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A907AF" w:rsidRPr="00A907AF" w:rsidRDefault="00A907AF" w:rsidP="00A907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7AF"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</w:p>
    <w:p w:rsidR="00A907AF" w:rsidRPr="00A907AF" w:rsidRDefault="00A907AF" w:rsidP="00A907A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7AF">
        <w:rPr>
          <w:rFonts w:ascii="Times New Roman" w:eastAsia="Calibri" w:hAnsi="Times New Roman" w:cs="Times New Roman"/>
          <w:sz w:val="24"/>
          <w:szCs w:val="24"/>
        </w:rPr>
        <w:t>__________</w:t>
      </w:r>
      <w:proofErr w:type="spellStart"/>
      <w:r w:rsidRPr="00A907AF">
        <w:rPr>
          <w:rFonts w:ascii="Times New Roman" w:eastAsia="Calibri" w:hAnsi="Times New Roman" w:cs="Times New Roman"/>
          <w:sz w:val="24"/>
          <w:szCs w:val="24"/>
        </w:rPr>
        <w:t>Н.Ш.Шаяхметова</w:t>
      </w:r>
      <w:proofErr w:type="spellEnd"/>
    </w:p>
    <w:p w:rsidR="00A907AF" w:rsidRPr="00A907AF" w:rsidRDefault="00A907AF" w:rsidP="00A90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7AF" w:rsidRPr="00A907AF" w:rsidRDefault="00A907AF" w:rsidP="00A90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7AF">
        <w:rPr>
          <w:rFonts w:ascii="Times New Roman" w:hAnsi="Times New Roman" w:cs="Times New Roman"/>
          <w:sz w:val="24"/>
          <w:szCs w:val="24"/>
        </w:rPr>
        <w:t>План работы спортивного клуба МБОУ «Школа №33»</w:t>
      </w:r>
    </w:p>
    <w:p w:rsidR="00A907AF" w:rsidRDefault="00A907AF" w:rsidP="00A90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7AF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4370"/>
        <w:gridCol w:w="1275"/>
        <w:gridCol w:w="4361"/>
      </w:tblGrid>
      <w:tr w:rsidR="00A907AF" w:rsidTr="00A907AF">
        <w:tc>
          <w:tcPr>
            <w:tcW w:w="70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1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907AF" w:rsidTr="00A907AF">
        <w:tc>
          <w:tcPr>
            <w:tcW w:w="70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тренировок школьных команд по волейболу, баскетболу, футболу</w:t>
            </w:r>
          </w:p>
        </w:tc>
        <w:tc>
          <w:tcPr>
            <w:tcW w:w="1275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  <w:r w:rsidR="00DF2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297F">
              <w:rPr>
                <w:rFonts w:ascii="Times New Roman" w:hAnsi="Times New Roman" w:cs="Times New Roman"/>
                <w:sz w:val="24"/>
                <w:szCs w:val="24"/>
              </w:rPr>
              <w:t>Бударин</w:t>
            </w:r>
            <w:proofErr w:type="spellEnd"/>
            <w:r w:rsidR="00DF297F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A907AF" w:rsidTr="00A907AF">
        <w:tc>
          <w:tcPr>
            <w:tcW w:w="70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учащимися школы 1-11 классов бассейна</w:t>
            </w:r>
          </w:p>
        </w:tc>
        <w:tc>
          <w:tcPr>
            <w:tcW w:w="1275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И.Б., Абросимова С.Н.</w:t>
            </w:r>
          </w:p>
        </w:tc>
      </w:tr>
      <w:tr w:rsidR="00A907AF" w:rsidTr="00A907AF">
        <w:tc>
          <w:tcPr>
            <w:tcW w:w="70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учащимися 5-11 классов ледовой арены СОК «Триумф»</w:t>
            </w:r>
          </w:p>
        </w:tc>
        <w:tc>
          <w:tcPr>
            <w:tcW w:w="1275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07AF" w:rsidTr="00A907AF">
        <w:tc>
          <w:tcPr>
            <w:tcW w:w="70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Олимпийской недели</w:t>
            </w:r>
          </w:p>
        </w:tc>
        <w:tc>
          <w:tcPr>
            <w:tcW w:w="1275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61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A907AF" w:rsidTr="00A907AF">
        <w:tc>
          <w:tcPr>
            <w:tcW w:w="70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0" w:type="dxa"/>
          </w:tcPr>
          <w:p w:rsidR="00A907AF" w:rsidRDefault="00A907A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секций внеурочной деятельности «Ловкие игры»,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Киндерфитнесбол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A907AF" w:rsidTr="00A907AF">
        <w:tc>
          <w:tcPr>
            <w:tcW w:w="700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0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фестивалей ГТО в школе</w:t>
            </w:r>
          </w:p>
        </w:tc>
        <w:tc>
          <w:tcPr>
            <w:tcW w:w="1275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A907AF" w:rsidTr="00A907AF">
        <w:tc>
          <w:tcPr>
            <w:tcW w:w="700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0" w:type="dxa"/>
          </w:tcPr>
          <w:p w:rsidR="00A907AF" w:rsidRDefault="00DF297F" w:rsidP="00DF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подготовка к соревнованиям в рамках Спартакиады школьников РТ</w:t>
            </w:r>
          </w:p>
        </w:tc>
        <w:tc>
          <w:tcPr>
            <w:tcW w:w="1275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A907AF" w:rsidTr="00A907AF">
        <w:tc>
          <w:tcPr>
            <w:tcW w:w="700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0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Комический волейбол между командами родителей и учителей</w:t>
            </w:r>
          </w:p>
        </w:tc>
        <w:tc>
          <w:tcPr>
            <w:tcW w:w="1275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61" w:type="dxa"/>
          </w:tcPr>
          <w:p w:rsidR="00DF297F" w:rsidRDefault="00DF297F" w:rsidP="00DF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907AF" w:rsidRDefault="00DF297F" w:rsidP="00DF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A907AF" w:rsidTr="00A907AF">
        <w:tc>
          <w:tcPr>
            <w:tcW w:w="700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0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по физической подготовке на тренажерах</w:t>
            </w:r>
          </w:p>
        </w:tc>
        <w:tc>
          <w:tcPr>
            <w:tcW w:w="1275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1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A907AF" w:rsidTr="00A907AF">
        <w:tc>
          <w:tcPr>
            <w:tcW w:w="700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0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«Отважный марафон!». Легкоатлетический марафон в честь 71-годовщины Победы в ВОВ.</w:t>
            </w:r>
          </w:p>
        </w:tc>
        <w:tc>
          <w:tcPr>
            <w:tcW w:w="1275" w:type="dxa"/>
          </w:tcPr>
          <w:p w:rsidR="00A907AF" w:rsidRDefault="00DF297F" w:rsidP="00A9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61" w:type="dxa"/>
          </w:tcPr>
          <w:p w:rsidR="00A907AF" w:rsidRDefault="00DF297F" w:rsidP="00DF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</w:tbl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DF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3C10" w:rsidRPr="00CD4927" w:rsidRDefault="00B93C10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92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93C10" w:rsidRPr="00B93C10" w:rsidRDefault="00B93C10" w:rsidP="00CD49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3C10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B93C10" w:rsidRPr="00B93C10" w:rsidRDefault="00B93C10" w:rsidP="00CD49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3C10"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</w:p>
    <w:p w:rsidR="00B93C10" w:rsidRDefault="00B93C10" w:rsidP="00CD49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3C10">
        <w:rPr>
          <w:rFonts w:ascii="Times New Roman" w:eastAsia="Calibri" w:hAnsi="Times New Roman" w:cs="Times New Roman"/>
          <w:sz w:val="24"/>
          <w:szCs w:val="24"/>
        </w:rPr>
        <w:t>__________</w:t>
      </w:r>
      <w:proofErr w:type="spellStart"/>
      <w:r w:rsidRPr="00B93C10">
        <w:rPr>
          <w:rFonts w:ascii="Times New Roman" w:eastAsia="Calibri" w:hAnsi="Times New Roman" w:cs="Times New Roman"/>
          <w:sz w:val="24"/>
          <w:szCs w:val="24"/>
        </w:rPr>
        <w:t>Н.Ш.Шаяхметова</w:t>
      </w:r>
      <w:proofErr w:type="spellEnd"/>
    </w:p>
    <w:p w:rsidR="00CD4927" w:rsidRPr="00CD4927" w:rsidRDefault="00CD4927" w:rsidP="00CD4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18" w:type="dxa"/>
        <w:tblLook w:val="04A0" w:firstRow="1" w:lastRow="0" w:firstColumn="1" w:lastColumn="0" w:noHBand="0" w:noVBand="1"/>
      </w:tblPr>
      <w:tblGrid>
        <w:gridCol w:w="5438"/>
        <w:gridCol w:w="3062"/>
      </w:tblGrid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посещения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CD4927" w:rsidTr="00AF2C64">
        <w:trPr>
          <w:trHeight w:val="323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11г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10г</w:t>
            </w:r>
          </w:p>
        </w:tc>
      </w:tr>
      <w:tr w:rsidR="00CD4927" w:rsidTr="00AF2C64">
        <w:trPr>
          <w:trHeight w:val="323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CD4927" w:rsidTr="00AF2C64">
        <w:trPr>
          <w:trHeight w:val="323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</w:tr>
      <w:tr w:rsidR="00CD4927" w:rsidTr="00AF2C64">
        <w:trPr>
          <w:trHeight w:val="323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8в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8г</w:t>
            </w:r>
          </w:p>
        </w:tc>
      </w:tr>
      <w:tr w:rsidR="00CD4927" w:rsidTr="00AF2C64">
        <w:trPr>
          <w:trHeight w:val="323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26.12.16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</w:tr>
      <w:tr w:rsidR="00CD4927" w:rsidTr="00AF2C64">
        <w:trPr>
          <w:trHeight w:val="323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7в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7г</w:t>
            </w:r>
          </w:p>
        </w:tc>
      </w:tr>
      <w:tr w:rsidR="00CD4927" w:rsidTr="00AF2C64">
        <w:trPr>
          <w:trHeight w:val="323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</w:tr>
      <w:tr w:rsidR="00CD4927" w:rsidTr="00AF2C64">
        <w:trPr>
          <w:trHeight w:val="323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6в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6г</w:t>
            </w:r>
          </w:p>
        </w:tc>
      </w:tr>
      <w:tr w:rsidR="00CD4927" w:rsidTr="00AF2C64">
        <w:trPr>
          <w:trHeight w:val="323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6л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</w:tr>
      <w:tr w:rsidR="00CD4927" w:rsidTr="00AF2C64">
        <w:trPr>
          <w:trHeight w:val="323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</w:tr>
      <w:tr w:rsidR="00CD4927" w:rsidTr="00AF2C64">
        <w:trPr>
          <w:trHeight w:val="306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5в</w:t>
            </w:r>
          </w:p>
        </w:tc>
      </w:tr>
      <w:tr w:rsidR="00CD4927" w:rsidTr="00AF2C64">
        <w:trPr>
          <w:trHeight w:val="339"/>
        </w:trPr>
        <w:tc>
          <w:tcPr>
            <w:tcW w:w="5438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27.03.17</w:t>
            </w:r>
          </w:p>
        </w:tc>
        <w:tc>
          <w:tcPr>
            <w:tcW w:w="3062" w:type="dxa"/>
          </w:tcPr>
          <w:p w:rsidR="00CD4927" w:rsidRDefault="00CD4927" w:rsidP="00AF2C6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5г</w:t>
            </w:r>
          </w:p>
        </w:tc>
      </w:tr>
    </w:tbl>
    <w:p w:rsidR="00CD4927" w:rsidRPr="00CD4927" w:rsidRDefault="00B93C10" w:rsidP="00CD4927">
      <w:pPr>
        <w:pStyle w:val="a3"/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посещения с 12.00 до 12.45.</w:t>
      </w:r>
    </w:p>
    <w:p w:rsidR="00CD4927" w:rsidRDefault="00CD4927" w:rsidP="00CD4927">
      <w:pPr>
        <w:pStyle w:val="a3"/>
        <w:shd w:val="clear" w:color="auto" w:fill="FFFFFF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pStyle w:val="a3"/>
        <w:shd w:val="clear" w:color="auto" w:fill="FFFFFF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pStyle w:val="a3"/>
        <w:shd w:val="clear" w:color="auto" w:fill="FFFFFF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pStyle w:val="a3"/>
        <w:shd w:val="clear" w:color="auto" w:fill="FFFFFF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pStyle w:val="a3"/>
        <w:shd w:val="clear" w:color="auto" w:fill="FFFFFF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4927" w:rsidRDefault="00CD4927" w:rsidP="00CD49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4927" w:rsidRDefault="00CD4927" w:rsidP="00CD49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4927" w:rsidRDefault="00CD4927" w:rsidP="00CD49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4927" w:rsidRDefault="00CD4927" w:rsidP="00CD49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4927" w:rsidRDefault="00CD4927" w:rsidP="00CD49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4927" w:rsidRDefault="00CD4927" w:rsidP="00CD49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4927" w:rsidRDefault="00CD4927" w:rsidP="00CD49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07AF" w:rsidRPr="00DF297F" w:rsidRDefault="00A907AF" w:rsidP="00DF2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pStyle w:val="a3"/>
        <w:shd w:val="clear" w:color="auto" w:fill="FFFFFF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Default="00CD4927" w:rsidP="00CD4927">
      <w:pPr>
        <w:pStyle w:val="a3"/>
        <w:shd w:val="clear" w:color="auto" w:fill="FFFFFF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A907AF" w:rsidRDefault="00A907AF" w:rsidP="00A907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A907AF" w:rsidRPr="00A907AF" w:rsidRDefault="00A907AF" w:rsidP="00A907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7AF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A907AF" w:rsidRPr="00A907AF" w:rsidRDefault="00A907AF" w:rsidP="00A907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7AF"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</w:p>
    <w:p w:rsidR="00A907AF" w:rsidRPr="00A907AF" w:rsidRDefault="00A907AF" w:rsidP="00A907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7AF">
        <w:rPr>
          <w:rFonts w:ascii="Times New Roman" w:eastAsia="Calibri" w:hAnsi="Times New Roman" w:cs="Times New Roman"/>
          <w:sz w:val="24"/>
          <w:szCs w:val="24"/>
        </w:rPr>
        <w:t>__________</w:t>
      </w:r>
      <w:proofErr w:type="spellStart"/>
      <w:r w:rsidRPr="00A907AF">
        <w:rPr>
          <w:rFonts w:ascii="Times New Roman" w:eastAsia="Calibri" w:hAnsi="Times New Roman" w:cs="Times New Roman"/>
          <w:sz w:val="24"/>
          <w:szCs w:val="24"/>
        </w:rPr>
        <w:t>Н.Ш.Шаяхметова</w:t>
      </w:r>
      <w:proofErr w:type="spellEnd"/>
    </w:p>
    <w:tbl>
      <w:tblPr>
        <w:tblpPr w:leftFromText="180" w:rightFromText="180" w:vertAnchor="page" w:horzAnchor="margin" w:tblpY="1064"/>
        <w:tblW w:w="21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523"/>
        <w:gridCol w:w="1629"/>
        <w:gridCol w:w="1966"/>
        <w:gridCol w:w="2512"/>
        <w:gridCol w:w="2216"/>
        <w:gridCol w:w="2192"/>
        <w:gridCol w:w="2173"/>
        <w:gridCol w:w="2177"/>
        <w:gridCol w:w="2176"/>
        <w:gridCol w:w="2176"/>
      </w:tblGrid>
      <w:tr w:rsidR="00A907AF" w:rsidRPr="00A907AF" w:rsidTr="00AF2C64">
        <w:trPr>
          <w:gridAfter w:val="5"/>
          <w:wAfter w:w="10894" w:type="dxa"/>
        </w:trPr>
        <w:tc>
          <w:tcPr>
            <w:tcW w:w="1067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Урок №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ВРЕМЯ</w:t>
            </w:r>
          </w:p>
        </w:tc>
        <w:tc>
          <w:tcPr>
            <w:tcW w:w="35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МАЛЫЙ   БАССЕЙН</w:t>
            </w:r>
          </w:p>
        </w:tc>
        <w:tc>
          <w:tcPr>
            <w:tcW w:w="472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БОЛЬШОЙ   БАССЕЙН</w:t>
            </w: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11.55-12.40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А</w:t>
            </w:r>
            <w:proofErr w:type="gram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>(1/2)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67" w:type="dxa"/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12.50-13.35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(12:30) 60 </w:t>
            </w: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9В</w:t>
            </w:r>
          </w:p>
        </w:tc>
        <w:tc>
          <w:tcPr>
            <w:tcW w:w="2216" w:type="dxa"/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Аввакумова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Е.В.</w:t>
            </w:r>
          </w:p>
        </w:tc>
      </w:tr>
      <w:tr w:rsidR="00A907AF" w:rsidRPr="00A907AF" w:rsidTr="00AF2C64">
        <w:trPr>
          <w:gridAfter w:val="5"/>
          <w:wAfter w:w="10894" w:type="dxa"/>
          <w:trHeight w:val="276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13.45-14.30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А</w:t>
            </w:r>
            <w:proofErr w:type="gram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>(1/2)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9В,3Б</w:t>
            </w: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340"/>
        </w:trPr>
        <w:tc>
          <w:tcPr>
            <w:tcW w:w="1067" w:type="dxa"/>
            <w:vMerge w:val="restart"/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23" w:type="dxa"/>
            <w:vMerge w:val="restart"/>
            <w:tcBorders>
              <w:righ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14.40-15.25</w:t>
            </w:r>
          </w:p>
        </w:tc>
        <w:tc>
          <w:tcPr>
            <w:tcW w:w="1629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2Б 1/2</w:t>
            </w:r>
          </w:p>
        </w:tc>
        <w:tc>
          <w:tcPr>
            <w:tcW w:w="1966" w:type="dxa"/>
            <w:vMerge w:val="restart"/>
            <w:tcBorders>
              <w:righ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  <w:tc>
          <w:tcPr>
            <w:tcW w:w="2512" w:type="dxa"/>
            <w:tcBorders>
              <w:left w:val="single" w:sz="18" w:space="0" w:color="auto"/>
              <w:bottom w:val="dashed" w:sz="4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5Б</w:t>
            </w:r>
          </w:p>
        </w:tc>
        <w:tc>
          <w:tcPr>
            <w:tcW w:w="2216" w:type="dxa"/>
            <w:tcBorders>
              <w:bottom w:val="dashed" w:sz="4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324"/>
        </w:trPr>
        <w:tc>
          <w:tcPr>
            <w:tcW w:w="1067" w:type="dxa"/>
            <w:vMerge/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dashed" w:sz="4" w:space="0" w:color="auto"/>
              <w:lef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11 Г</w:t>
            </w:r>
          </w:p>
        </w:tc>
        <w:tc>
          <w:tcPr>
            <w:tcW w:w="2216" w:type="dxa"/>
            <w:tcBorders>
              <w:top w:val="dashed" w:sz="4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</w:tr>
      <w:tr w:rsidR="00A907AF" w:rsidRPr="00A907AF" w:rsidTr="00AF2C64">
        <w:trPr>
          <w:gridAfter w:val="5"/>
          <w:wAfter w:w="10894" w:type="dxa"/>
          <w:trHeight w:val="216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15.40-16.25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proofErr w:type="gram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А</w:t>
            </w:r>
            <w:proofErr w:type="gram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>,6Л</w:t>
            </w: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913" w:type="dxa"/>
            <w:gridSpan w:val="6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ВТОРНИК</w:t>
            </w:r>
          </w:p>
        </w:tc>
      </w:tr>
      <w:tr w:rsidR="00A907AF" w:rsidRPr="00A907AF" w:rsidTr="00AF2C64">
        <w:trPr>
          <w:gridAfter w:val="5"/>
          <w:wAfter w:w="10894" w:type="dxa"/>
          <w:trHeight w:val="499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12.50-13.35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(12.30-13.15) 60шк.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3А</w:t>
            </w: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Боровская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М.В.</w:t>
            </w:r>
          </w:p>
        </w:tc>
      </w:tr>
      <w:tr w:rsidR="00A907AF" w:rsidRPr="00A907AF" w:rsidTr="00AF2C64">
        <w:trPr>
          <w:gridAfter w:val="5"/>
          <w:wAfter w:w="10894" w:type="dxa"/>
          <w:trHeight w:val="240"/>
        </w:trPr>
        <w:tc>
          <w:tcPr>
            <w:tcW w:w="1067" w:type="dxa"/>
            <w:vMerge w:val="restart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23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13.45-14.30</w:t>
            </w:r>
          </w:p>
        </w:tc>
        <w:tc>
          <w:tcPr>
            <w:tcW w:w="1629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2А</w:t>
            </w:r>
          </w:p>
        </w:tc>
        <w:tc>
          <w:tcPr>
            <w:tcW w:w="196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Боровская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М.В.</w:t>
            </w:r>
          </w:p>
        </w:tc>
        <w:tc>
          <w:tcPr>
            <w:tcW w:w="2512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3Г</w:t>
            </w:r>
          </w:p>
        </w:tc>
        <w:tc>
          <w:tcPr>
            <w:tcW w:w="2216" w:type="dxa"/>
            <w:tcBorders>
              <w:bottom w:val="dashed" w:sz="4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204"/>
        </w:trPr>
        <w:tc>
          <w:tcPr>
            <w:tcW w:w="1067" w:type="dxa"/>
            <w:vMerge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7А</w:t>
            </w:r>
          </w:p>
        </w:tc>
        <w:tc>
          <w:tcPr>
            <w:tcW w:w="2216" w:type="dxa"/>
            <w:tcBorders>
              <w:top w:val="dashed" w:sz="4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Аввакумова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Е.В.</w:t>
            </w:r>
          </w:p>
        </w:tc>
      </w:tr>
      <w:tr w:rsidR="00A907AF" w:rsidRPr="00A907AF" w:rsidTr="00AF2C64">
        <w:trPr>
          <w:gridAfter w:val="5"/>
          <w:wAfter w:w="10894" w:type="dxa"/>
          <w:trHeight w:val="228"/>
        </w:trPr>
        <w:tc>
          <w:tcPr>
            <w:tcW w:w="1067" w:type="dxa"/>
            <w:vMerge w:val="restart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23" w:type="dxa"/>
            <w:vMerge w:val="restart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14.40-15.25</w:t>
            </w:r>
          </w:p>
        </w:tc>
        <w:tc>
          <w:tcPr>
            <w:tcW w:w="1629" w:type="dxa"/>
            <w:vMerge w:val="restart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1В(1/2)</w:t>
            </w:r>
          </w:p>
        </w:tc>
        <w:tc>
          <w:tcPr>
            <w:tcW w:w="1966" w:type="dxa"/>
            <w:vMerge w:val="restart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Боровская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М.В.</w:t>
            </w:r>
          </w:p>
        </w:tc>
        <w:tc>
          <w:tcPr>
            <w:tcW w:w="2512" w:type="dxa"/>
            <w:tcBorders>
              <w:left w:val="single" w:sz="18" w:space="0" w:color="auto"/>
              <w:bottom w:val="dashed" w:sz="4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5В</w:t>
            </w:r>
          </w:p>
        </w:tc>
        <w:tc>
          <w:tcPr>
            <w:tcW w:w="2216" w:type="dxa"/>
            <w:tcBorders>
              <w:bottom w:val="dashed" w:sz="4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204"/>
        </w:trPr>
        <w:tc>
          <w:tcPr>
            <w:tcW w:w="1067" w:type="dxa"/>
            <w:vMerge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dashed" w:sz="4" w:space="0" w:color="auto"/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6А</w:t>
            </w:r>
          </w:p>
        </w:tc>
        <w:tc>
          <w:tcPr>
            <w:tcW w:w="2216" w:type="dxa"/>
            <w:tcBorders>
              <w:top w:val="dashed" w:sz="4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Аввакумова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Е.В.</w:t>
            </w:r>
          </w:p>
        </w:tc>
      </w:tr>
      <w:tr w:rsidR="00A907AF" w:rsidRPr="00A907AF" w:rsidTr="00AF2C64">
        <w:trPr>
          <w:gridAfter w:val="5"/>
          <w:wAfter w:w="10894" w:type="dxa"/>
          <w:trHeight w:val="345"/>
        </w:trPr>
        <w:tc>
          <w:tcPr>
            <w:tcW w:w="1067" w:type="dxa"/>
            <w:vMerge w:val="restart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23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15.40-16.25</w:t>
            </w:r>
          </w:p>
        </w:tc>
        <w:tc>
          <w:tcPr>
            <w:tcW w:w="1629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1В(1/2)</w:t>
            </w:r>
          </w:p>
        </w:tc>
        <w:tc>
          <w:tcPr>
            <w:tcW w:w="196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Боровская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М.В.</w:t>
            </w: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7Б</w:t>
            </w:r>
          </w:p>
        </w:tc>
        <w:tc>
          <w:tcPr>
            <w:tcW w:w="2216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264"/>
        </w:trPr>
        <w:tc>
          <w:tcPr>
            <w:tcW w:w="1067" w:type="dxa"/>
            <w:vMerge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  <w:tc>
          <w:tcPr>
            <w:tcW w:w="2216" w:type="dxa"/>
            <w:tcBorders>
              <w:top w:val="dashed" w:sz="4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Аввакумова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Е.В.</w:t>
            </w: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16.30-17.15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10Г,6 Г</w:t>
            </w: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913" w:type="dxa"/>
            <w:gridSpan w:val="6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СРЕДА</w:t>
            </w: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12.50-13.35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1Г(1/2)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4 Г</w:t>
            </w: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</w:tr>
      <w:tr w:rsidR="00A907AF" w:rsidRPr="00A907AF" w:rsidTr="00AF2C64">
        <w:tc>
          <w:tcPr>
            <w:tcW w:w="1067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13.45-14.30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4А</w:t>
            </w:r>
          </w:p>
        </w:tc>
        <w:tc>
          <w:tcPr>
            <w:tcW w:w="2216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  <w:tc>
          <w:tcPr>
            <w:tcW w:w="2192" w:type="dxa"/>
            <w:tcBorders>
              <w:top w:val="nil"/>
              <w:bottom w:val="nil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07AF" w:rsidRPr="00A907AF" w:rsidTr="00AF2C64">
        <w:trPr>
          <w:gridAfter w:val="5"/>
          <w:wAfter w:w="10894" w:type="dxa"/>
          <w:trHeight w:val="228"/>
        </w:trPr>
        <w:tc>
          <w:tcPr>
            <w:tcW w:w="1067" w:type="dxa"/>
            <w:vMerge w:val="restart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23" w:type="dxa"/>
            <w:vMerge w:val="restart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14.40-15.25</w:t>
            </w:r>
          </w:p>
        </w:tc>
        <w:tc>
          <w:tcPr>
            <w:tcW w:w="1629" w:type="dxa"/>
            <w:vMerge w:val="restart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1Г(1/2)</w:t>
            </w:r>
          </w:p>
        </w:tc>
        <w:tc>
          <w:tcPr>
            <w:tcW w:w="1966" w:type="dxa"/>
            <w:vMerge w:val="restart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  <w:tc>
          <w:tcPr>
            <w:tcW w:w="2512" w:type="dxa"/>
            <w:tcBorders>
              <w:left w:val="single" w:sz="18" w:space="0" w:color="auto"/>
              <w:bottom w:val="dashed" w:sz="4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5А,5Г</w:t>
            </w:r>
          </w:p>
        </w:tc>
        <w:tc>
          <w:tcPr>
            <w:tcW w:w="2216" w:type="dxa"/>
            <w:tcBorders>
              <w:bottom w:val="dashed" w:sz="4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</w:tr>
      <w:tr w:rsidR="00A907AF" w:rsidRPr="00A907AF" w:rsidTr="00AF2C64">
        <w:trPr>
          <w:gridAfter w:val="5"/>
          <w:wAfter w:w="10894" w:type="dxa"/>
          <w:trHeight w:val="204"/>
        </w:trPr>
        <w:tc>
          <w:tcPr>
            <w:tcW w:w="1067" w:type="dxa"/>
            <w:vMerge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dashed" w:sz="4" w:space="0" w:color="auto"/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dashed" w:sz="4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156"/>
        </w:trPr>
        <w:tc>
          <w:tcPr>
            <w:tcW w:w="1067" w:type="dxa"/>
            <w:vMerge w:val="restart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23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15.40-16.25</w:t>
            </w:r>
          </w:p>
        </w:tc>
        <w:tc>
          <w:tcPr>
            <w:tcW w:w="1629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8Г</w:t>
            </w:r>
          </w:p>
        </w:tc>
        <w:tc>
          <w:tcPr>
            <w:tcW w:w="2216" w:type="dxa"/>
            <w:tcBorders>
              <w:bottom w:val="dashed" w:sz="4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276"/>
        </w:trPr>
        <w:tc>
          <w:tcPr>
            <w:tcW w:w="1067" w:type="dxa"/>
            <w:vMerge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9А</w:t>
            </w:r>
          </w:p>
        </w:tc>
        <w:tc>
          <w:tcPr>
            <w:tcW w:w="2216" w:type="dxa"/>
            <w:tcBorders>
              <w:top w:val="dashed" w:sz="4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17.15-18.00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СОТРУДНИКИ</w:t>
            </w: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913" w:type="dxa"/>
            <w:gridSpan w:val="6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ЧЕТВЕРГ</w:t>
            </w: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12.50-13.35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(12.30-13.15) 60 </w:t>
            </w: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</w:tr>
      <w:tr w:rsidR="00A907AF" w:rsidRPr="00A907AF" w:rsidTr="00AF2C64">
        <w:trPr>
          <w:gridAfter w:val="5"/>
          <w:wAfter w:w="10894" w:type="dxa"/>
          <w:trHeight w:val="369"/>
        </w:trPr>
        <w:tc>
          <w:tcPr>
            <w:tcW w:w="1067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13.45-14.30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2Г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Боровская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М.В.</w:t>
            </w: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07AF" w:rsidRPr="00A907AF" w:rsidTr="00AF2C64">
        <w:trPr>
          <w:gridAfter w:val="5"/>
          <w:wAfter w:w="10894" w:type="dxa"/>
          <w:trHeight w:val="214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14.40-15.25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7А, 7В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Боровская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М.В.</w:t>
            </w:r>
          </w:p>
        </w:tc>
      </w:tr>
      <w:tr w:rsidR="00A907AF" w:rsidRPr="00A907AF" w:rsidTr="00AF2C64">
        <w:trPr>
          <w:gridAfter w:val="5"/>
          <w:wAfter w:w="10894" w:type="dxa"/>
          <w:trHeight w:val="205"/>
        </w:trPr>
        <w:tc>
          <w:tcPr>
            <w:tcW w:w="1067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15.40-16.25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7Г, 6Б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Боровская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М.В.</w:t>
            </w:r>
          </w:p>
        </w:tc>
      </w:tr>
      <w:tr w:rsidR="00A907AF" w:rsidRPr="00A907AF" w:rsidTr="00AF2C64">
        <w:trPr>
          <w:gridAfter w:val="5"/>
          <w:wAfter w:w="10894" w:type="dxa"/>
          <w:trHeight w:val="181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16.30-17.15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8В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Боровская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М.В.</w:t>
            </w: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913" w:type="dxa"/>
            <w:gridSpan w:val="6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ПЯТНИЦА</w:t>
            </w:r>
          </w:p>
        </w:tc>
      </w:tr>
      <w:tr w:rsidR="00A907AF" w:rsidRPr="00A907AF" w:rsidTr="00AF2C64">
        <w:trPr>
          <w:gridAfter w:val="5"/>
          <w:wAfter w:w="10894" w:type="dxa"/>
          <w:trHeight w:val="289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11.55-12.40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3В</w:t>
            </w: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265"/>
        </w:trPr>
        <w:tc>
          <w:tcPr>
            <w:tcW w:w="1067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12.50-13.35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1Б(1/2)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4В</w:t>
            </w:r>
          </w:p>
        </w:tc>
        <w:tc>
          <w:tcPr>
            <w:tcW w:w="2216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199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13.45-14.30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2Б(1/2), 2В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4Б</w:t>
            </w: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230"/>
        </w:trPr>
        <w:tc>
          <w:tcPr>
            <w:tcW w:w="1067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14.40-15.25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1Б(1/2)</w:t>
            </w: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Абросимова С.Н.</w:t>
            </w: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9Б</w:t>
            </w:r>
          </w:p>
        </w:tc>
        <w:tc>
          <w:tcPr>
            <w:tcW w:w="2216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15.40-16.25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6А, 6В</w:t>
            </w: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  <w:trHeight w:val="325"/>
        </w:trPr>
        <w:tc>
          <w:tcPr>
            <w:tcW w:w="1067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16.30-17.15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  <w:tc>
          <w:tcPr>
            <w:tcW w:w="2216" w:type="dxa"/>
            <w:shd w:val="clear" w:color="auto" w:fill="auto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</w:t>
            </w: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67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17.15-18.00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СОТРУДНИКИ</w:t>
            </w:r>
          </w:p>
        </w:tc>
        <w:tc>
          <w:tcPr>
            <w:tcW w:w="2216" w:type="dxa"/>
            <w:shd w:val="clear" w:color="auto" w:fill="F2F2F2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907AF">
              <w:rPr>
                <w:rFonts w:ascii="Calibri" w:eastAsia="Calibri" w:hAnsi="Calibri" w:cs="Calibri"/>
                <w:sz w:val="24"/>
                <w:szCs w:val="24"/>
              </w:rPr>
              <w:t>Козякова</w:t>
            </w:r>
            <w:proofErr w:type="spellEnd"/>
            <w:r w:rsidRPr="00A907AF">
              <w:rPr>
                <w:rFonts w:ascii="Calibri" w:eastAsia="Calibri" w:hAnsi="Calibri" w:cs="Calibri"/>
                <w:sz w:val="24"/>
                <w:szCs w:val="24"/>
              </w:rPr>
              <w:t xml:space="preserve"> И.Б. </w:t>
            </w:r>
          </w:p>
        </w:tc>
      </w:tr>
      <w:tr w:rsidR="00A907AF" w:rsidRPr="00A907AF" w:rsidTr="00AF2C64">
        <w:trPr>
          <w:gridAfter w:val="5"/>
          <w:wAfter w:w="10894" w:type="dxa"/>
        </w:trPr>
        <w:tc>
          <w:tcPr>
            <w:tcW w:w="1067" w:type="dxa"/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  <w:tcBorders>
              <w:righ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18.00-19.00</w:t>
            </w:r>
          </w:p>
        </w:tc>
        <w:tc>
          <w:tcPr>
            <w:tcW w:w="1629" w:type="dxa"/>
            <w:tcBorders>
              <w:lef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18" w:space="0" w:color="auto"/>
            </w:tcBorders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ТЕХ</w:t>
            </w:r>
            <w:proofErr w:type="gramStart"/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.Ч</w:t>
            </w:r>
            <w:proofErr w:type="gramEnd"/>
            <w:r w:rsidRPr="00A907AF">
              <w:rPr>
                <w:rFonts w:ascii="Calibri" w:eastAsia="Calibri" w:hAnsi="Calibri" w:cs="Calibri"/>
                <w:b/>
                <w:sz w:val="24"/>
                <w:szCs w:val="24"/>
              </w:rPr>
              <w:t>АС</w:t>
            </w:r>
          </w:p>
        </w:tc>
        <w:tc>
          <w:tcPr>
            <w:tcW w:w="2216" w:type="dxa"/>
            <w:shd w:val="clear" w:color="auto" w:fill="FFFFFF"/>
          </w:tcPr>
          <w:p w:rsidR="00A907AF" w:rsidRPr="00A907AF" w:rsidRDefault="00A907AF" w:rsidP="00A907A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907AF" w:rsidRPr="00A907AF" w:rsidRDefault="00A907AF" w:rsidP="00A907AF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</w:p>
    <w:p w:rsidR="00A907AF" w:rsidRPr="00A907AF" w:rsidRDefault="00A907AF" w:rsidP="00A907AF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</w:p>
    <w:p w:rsidR="00CD4927" w:rsidRDefault="00CD4927" w:rsidP="00CD4927">
      <w:pPr>
        <w:pStyle w:val="a3"/>
        <w:shd w:val="clear" w:color="auto" w:fill="FFFFFF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CD4927" w:rsidRPr="00CD4927" w:rsidRDefault="00CD4927" w:rsidP="00CD49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4927" w:rsidRPr="00CD4927" w:rsidSect="00A907AF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58D5"/>
    <w:multiLevelType w:val="hybridMultilevel"/>
    <w:tmpl w:val="9CB8A6C4"/>
    <w:lvl w:ilvl="0" w:tplc="34483A1C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A8"/>
    <w:rsid w:val="00217CA8"/>
    <w:rsid w:val="002837E4"/>
    <w:rsid w:val="00A435AE"/>
    <w:rsid w:val="00A474F5"/>
    <w:rsid w:val="00A907AF"/>
    <w:rsid w:val="00B93C10"/>
    <w:rsid w:val="00CD4927"/>
    <w:rsid w:val="00D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A8"/>
    <w:pPr>
      <w:ind w:left="720"/>
      <w:contextualSpacing/>
    </w:pPr>
  </w:style>
  <w:style w:type="table" w:styleId="a4">
    <w:name w:val="Table Grid"/>
    <w:basedOn w:val="a1"/>
    <w:uiPriority w:val="59"/>
    <w:rsid w:val="00217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A8"/>
    <w:pPr>
      <w:ind w:left="720"/>
      <w:contextualSpacing/>
    </w:pPr>
  </w:style>
  <w:style w:type="table" w:styleId="a4">
    <w:name w:val="Table Grid"/>
    <w:basedOn w:val="a1"/>
    <w:uiPriority w:val="59"/>
    <w:rsid w:val="00217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2017-06-06T08:13:00Z</dcterms:created>
  <dcterms:modified xsi:type="dcterms:W3CDTF">2017-06-06T09:33:00Z</dcterms:modified>
</cp:coreProperties>
</file>